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25" w:rsidRDefault="00154525" w:rsidP="00154525">
      <w:pPr>
        <w:rPr>
          <w:rFonts w:ascii="Times New Roman" w:hAnsi="Times New Roman" w:cs="Times New Roman"/>
          <w:b/>
          <w:sz w:val="28"/>
          <w:szCs w:val="28"/>
        </w:rPr>
      </w:pPr>
      <w:r w:rsidRPr="00C60447">
        <w:rPr>
          <w:rFonts w:ascii="Times New Roman" w:hAnsi="Times New Roman" w:cs="Times New Roman"/>
          <w:b/>
          <w:sz w:val="28"/>
          <w:szCs w:val="28"/>
        </w:rPr>
        <w:t>Výsledky  3.kola Slovenského pohára, Nesluša 20.6.2015</w:t>
      </w:r>
    </w:p>
    <w:p w:rsidR="00C60447" w:rsidRPr="00C60447" w:rsidRDefault="00C60447" w:rsidP="0015452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516"/>
        <w:gridCol w:w="2996"/>
        <w:gridCol w:w="576"/>
      </w:tblGrid>
      <w:tr w:rsidR="00154525" w:rsidTr="00154525">
        <w:tc>
          <w:tcPr>
            <w:tcW w:w="0" w:type="auto"/>
          </w:tcPr>
          <w:p w:rsidR="00154525" w:rsidRPr="00C60447" w:rsidRDefault="00154525" w:rsidP="001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54525" w:rsidRPr="00C60447" w:rsidRDefault="00154525" w:rsidP="001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47">
              <w:rPr>
                <w:rFonts w:ascii="Times New Roman" w:hAnsi="Times New Roman" w:cs="Times New Roman"/>
                <w:sz w:val="24"/>
                <w:szCs w:val="24"/>
              </w:rPr>
              <w:t>Priatelia Kysúc</w:t>
            </w:r>
          </w:p>
        </w:tc>
        <w:tc>
          <w:tcPr>
            <w:tcW w:w="0" w:type="auto"/>
          </w:tcPr>
          <w:p w:rsidR="00154525" w:rsidRPr="00C60447" w:rsidRDefault="00154525" w:rsidP="001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4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54525" w:rsidTr="00154525">
        <w:tc>
          <w:tcPr>
            <w:tcW w:w="0" w:type="auto"/>
          </w:tcPr>
          <w:p w:rsidR="00154525" w:rsidRPr="00C60447" w:rsidRDefault="00154525" w:rsidP="001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154525" w:rsidRPr="00C60447" w:rsidRDefault="00154525" w:rsidP="001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47">
              <w:rPr>
                <w:rFonts w:ascii="Times New Roman" w:hAnsi="Times New Roman" w:cs="Times New Roman"/>
                <w:sz w:val="24"/>
                <w:szCs w:val="24"/>
              </w:rPr>
              <w:t>TOM Tulák Čadca</w:t>
            </w:r>
          </w:p>
        </w:tc>
        <w:tc>
          <w:tcPr>
            <w:tcW w:w="0" w:type="auto"/>
          </w:tcPr>
          <w:p w:rsidR="00154525" w:rsidRPr="00C60447" w:rsidRDefault="00154525" w:rsidP="001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47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</w:tr>
      <w:tr w:rsidR="00154525" w:rsidTr="00154525">
        <w:tc>
          <w:tcPr>
            <w:tcW w:w="0" w:type="auto"/>
          </w:tcPr>
          <w:p w:rsidR="00154525" w:rsidRPr="00C60447" w:rsidRDefault="00154525" w:rsidP="001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154525" w:rsidRPr="00C60447" w:rsidRDefault="00154525" w:rsidP="001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47">
              <w:rPr>
                <w:rFonts w:ascii="Times New Roman" w:hAnsi="Times New Roman" w:cs="Times New Roman"/>
                <w:sz w:val="24"/>
                <w:szCs w:val="24"/>
              </w:rPr>
              <w:t>ZŠ Bátovce</w:t>
            </w:r>
          </w:p>
        </w:tc>
        <w:tc>
          <w:tcPr>
            <w:tcW w:w="0" w:type="auto"/>
          </w:tcPr>
          <w:p w:rsidR="00154525" w:rsidRPr="00C60447" w:rsidRDefault="00154525" w:rsidP="001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47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154525" w:rsidTr="00154525">
        <w:tc>
          <w:tcPr>
            <w:tcW w:w="0" w:type="auto"/>
          </w:tcPr>
          <w:p w:rsidR="00154525" w:rsidRPr="00C60447" w:rsidRDefault="00154525" w:rsidP="001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154525" w:rsidRPr="00C60447" w:rsidRDefault="00154525" w:rsidP="001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47">
              <w:rPr>
                <w:rFonts w:ascii="Times New Roman" w:hAnsi="Times New Roman" w:cs="Times New Roman"/>
                <w:sz w:val="24"/>
                <w:szCs w:val="24"/>
              </w:rPr>
              <w:t>Draci- Zborov nad Bystricou</w:t>
            </w:r>
          </w:p>
        </w:tc>
        <w:tc>
          <w:tcPr>
            <w:tcW w:w="0" w:type="auto"/>
          </w:tcPr>
          <w:p w:rsidR="00154525" w:rsidRPr="00C60447" w:rsidRDefault="00154525" w:rsidP="001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4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154525" w:rsidTr="00154525">
        <w:tc>
          <w:tcPr>
            <w:tcW w:w="0" w:type="auto"/>
          </w:tcPr>
          <w:p w:rsidR="00154525" w:rsidRPr="00C60447" w:rsidRDefault="00154525" w:rsidP="001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154525" w:rsidRPr="00C60447" w:rsidRDefault="00154525" w:rsidP="001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47">
              <w:rPr>
                <w:rFonts w:ascii="Times New Roman" w:hAnsi="Times New Roman" w:cs="Times New Roman"/>
                <w:sz w:val="24"/>
                <w:szCs w:val="24"/>
              </w:rPr>
              <w:t>TOM  Salamander Košice</w:t>
            </w:r>
          </w:p>
        </w:tc>
        <w:tc>
          <w:tcPr>
            <w:tcW w:w="0" w:type="auto"/>
          </w:tcPr>
          <w:p w:rsidR="00154525" w:rsidRPr="00C60447" w:rsidRDefault="00154525" w:rsidP="001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47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154525" w:rsidTr="00154525">
        <w:tc>
          <w:tcPr>
            <w:tcW w:w="0" w:type="auto"/>
          </w:tcPr>
          <w:p w:rsidR="00154525" w:rsidRPr="00C60447" w:rsidRDefault="00154525" w:rsidP="001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154525" w:rsidRPr="00C60447" w:rsidRDefault="00154525" w:rsidP="001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47">
              <w:rPr>
                <w:rFonts w:ascii="Times New Roman" w:hAnsi="Times New Roman" w:cs="Times New Roman"/>
                <w:sz w:val="24"/>
                <w:szCs w:val="24"/>
              </w:rPr>
              <w:t>N-KST Námestovo</w:t>
            </w:r>
          </w:p>
        </w:tc>
        <w:tc>
          <w:tcPr>
            <w:tcW w:w="0" w:type="auto"/>
          </w:tcPr>
          <w:p w:rsidR="00154525" w:rsidRPr="00C60447" w:rsidRDefault="00154525" w:rsidP="001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47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154525" w:rsidTr="00154525">
        <w:tc>
          <w:tcPr>
            <w:tcW w:w="0" w:type="auto"/>
          </w:tcPr>
          <w:p w:rsidR="00154525" w:rsidRPr="00C60447" w:rsidRDefault="00154525" w:rsidP="001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154525" w:rsidRPr="00C60447" w:rsidRDefault="00154525" w:rsidP="001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47">
              <w:rPr>
                <w:rFonts w:ascii="Times New Roman" w:hAnsi="Times New Roman" w:cs="Times New Roman"/>
                <w:sz w:val="24"/>
                <w:szCs w:val="24"/>
              </w:rPr>
              <w:t>ZŠ Milana Mravca Raková</w:t>
            </w:r>
          </w:p>
        </w:tc>
        <w:tc>
          <w:tcPr>
            <w:tcW w:w="0" w:type="auto"/>
          </w:tcPr>
          <w:p w:rsidR="00154525" w:rsidRPr="00C60447" w:rsidRDefault="00154525" w:rsidP="001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47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154525" w:rsidTr="00154525">
        <w:tc>
          <w:tcPr>
            <w:tcW w:w="0" w:type="auto"/>
          </w:tcPr>
          <w:p w:rsidR="00154525" w:rsidRPr="00C60447" w:rsidRDefault="00154525" w:rsidP="001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154525" w:rsidRPr="00C60447" w:rsidRDefault="00154525" w:rsidP="001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47">
              <w:rPr>
                <w:rFonts w:ascii="Times New Roman" w:hAnsi="Times New Roman" w:cs="Times New Roman"/>
                <w:sz w:val="24"/>
                <w:szCs w:val="24"/>
              </w:rPr>
              <w:t>ZŠ s MŠ Vyšný Kelčov</w:t>
            </w:r>
          </w:p>
        </w:tc>
        <w:tc>
          <w:tcPr>
            <w:tcW w:w="0" w:type="auto"/>
          </w:tcPr>
          <w:p w:rsidR="00154525" w:rsidRPr="00C60447" w:rsidRDefault="00154525" w:rsidP="001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47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154525" w:rsidTr="00154525">
        <w:tc>
          <w:tcPr>
            <w:tcW w:w="0" w:type="auto"/>
          </w:tcPr>
          <w:p w:rsidR="00154525" w:rsidRPr="00C60447" w:rsidRDefault="00154525" w:rsidP="001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154525" w:rsidRPr="00C60447" w:rsidRDefault="00154525" w:rsidP="001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47">
              <w:rPr>
                <w:rFonts w:ascii="Times New Roman" w:hAnsi="Times New Roman" w:cs="Times New Roman"/>
                <w:sz w:val="24"/>
                <w:szCs w:val="24"/>
              </w:rPr>
              <w:t>TOM ŠKM Stará Ľubovňa</w:t>
            </w:r>
          </w:p>
        </w:tc>
        <w:tc>
          <w:tcPr>
            <w:tcW w:w="0" w:type="auto"/>
          </w:tcPr>
          <w:p w:rsidR="00154525" w:rsidRPr="00C60447" w:rsidRDefault="00154525" w:rsidP="001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47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154525" w:rsidTr="00154525">
        <w:tc>
          <w:tcPr>
            <w:tcW w:w="0" w:type="auto"/>
          </w:tcPr>
          <w:p w:rsidR="00154525" w:rsidRPr="00C60447" w:rsidRDefault="00154525" w:rsidP="001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154525" w:rsidRPr="00C60447" w:rsidRDefault="00154525" w:rsidP="001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47">
              <w:rPr>
                <w:rFonts w:ascii="Times New Roman" w:hAnsi="Times New Roman" w:cs="Times New Roman"/>
                <w:sz w:val="24"/>
                <w:szCs w:val="24"/>
              </w:rPr>
              <w:t>TOM Vibram Jaklovce</w:t>
            </w:r>
          </w:p>
        </w:tc>
        <w:tc>
          <w:tcPr>
            <w:tcW w:w="0" w:type="auto"/>
          </w:tcPr>
          <w:p w:rsidR="00154525" w:rsidRPr="00C60447" w:rsidRDefault="00154525" w:rsidP="001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4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154525" w:rsidTr="00154525">
        <w:tc>
          <w:tcPr>
            <w:tcW w:w="0" w:type="auto"/>
          </w:tcPr>
          <w:p w:rsidR="00154525" w:rsidRPr="00C60447" w:rsidRDefault="00154525" w:rsidP="001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154525" w:rsidRPr="00C60447" w:rsidRDefault="00154525" w:rsidP="001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47">
              <w:rPr>
                <w:rFonts w:ascii="Times New Roman" w:hAnsi="Times New Roman" w:cs="Times New Roman"/>
                <w:sz w:val="24"/>
                <w:szCs w:val="24"/>
              </w:rPr>
              <w:t>CVČ Prešov</w:t>
            </w:r>
          </w:p>
        </w:tc>
        <w:tc>
          <w:tcPr>
            <w:tcW w:w="0" w:type="auto"/>
          </w:tcPr>
          <w:p w:rsidR="00154525" w:rsidRPr="00C60447" w:rsidRDefault="00154525" w:rsidP="001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47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</w:tbl>
    <w:p w:rsidR="00154525" w:rsidRDefault="00154525" w:rsidP="00154525"/>
    <w:sectPr w:rsidR="00154525" w:rsidSect="00F43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62C21"/>
    <w:multiLevelType w:val="hybridMultilevel"/>
    <w:tmpl w:val="170A5B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54525"/>
    <w:rsid w:val="00037075"/>
    <w:rsid w:val="00154525"/>
    <w:rsid w:val="006B560A"/>
    <w:rsid w:val="007458C4"/>
    <w:rsid w:val="00C0317A"/>
    <w:rsid w:val="00C60447"/>
    <w:rsid w:val="00D11ED7"/>
    <w:rsid w:val="00DA6F5A"/>
    <w:rsid w:val="00EA35A4"/>
    <w:rsid w:val="00F43702"/>
    <w:rsid w:val="00F7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37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4525"/>
    <w:pPr>
      <w:ind w:left="720"/>
      <w:contextualSpacing/>
    </w:pPr>
  </w:style>
  <w:style w:type="table" w:styleId="Mriekatabuky">
    <w:name w:val="Table Grid"/>
    <w:basedOn w:val="Normlnatabuka"/>
    <w:uiPriority w:val="59"/>
    <w:rsid w:val="00154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maxianova</dc:creator>
  <cp:keywords/>
  <dc:description/>
  <cp:lastModifiedBy>maxianova</cp:lastModifiedBy>
  <cp:revision>1</cp:revision>
  <dcterms:created xsi:type="dcterms:W3CDTF">2015-06-22T11:18:00Z</dcterms:created>
  <dcterms:modified xsi:type="dcterms:W3CDTF">2015-06-22T11:29:00Z</dcterms:modified>
</cp:coreProperties>
</file>